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BB" w:rsidRPr="002B18BB" w:rsidRDefault="002B18BB">
      <w:pPr>
        <w:rPr>
          <w:rFonts w:ascii="Times New Roman" w:hAnsi="Times New Roman" w:cs="Times New Roman"/>
          <w:b/>
          <w:sz w:val="24"/>
          <w:szCs w:val="24"/>
        </w:rPr>
      </w:pPr>
      <w:r w:rsidRPr="002B18BB">
        <w:rPr>
          <w:rFonts w:ascii="Times New Roman" w:hAnsi="Times New Roman" w:cs="Times New Roman"/>
          <w:b/>
          <w:sz w:val="24"/>
          <w:szCs w:val="24"/>
        </w:rPr>
        <w:t>ОАО «МРСК Урала».</w:t>
      </w:r>
    </w:p>
    <w:p w:rsidR="002B18BB" w:rsidRPr="002B18BB" w:rsidRDefault="002B18BB">
      <w:pPr>
        <w:rPr>
          <w:rFonts w:ascii="Times New Roman" w:hAnsi="Times New Roman" w:cs="Times New Roman"/>
          <w:b/>
          <w:sz w:val="24"/>
          <w:szCs w:val="24"/>
        </w:rPr>
      </w:pPr>
      <w:r w:rsidRPr="002B18BB">
        <w:rPr>
          <w:rFonts w:ascii="Times New Roman" w:hAnsi="Times New Roman" w:cs="Times New Roman"/>
          <w:b/>
          <w:sz w:val="24"/>
          <w:szCs w:val="24"/>
        </w:rPr>
        <w:t xml:space="preserve">Плановые </w:t>
      </w:r>
      <w:r w:rsidR="00C96D51">
        <w:rPr>
          <w:rFonts w:ascii="Times New Roman" w:hAnsi="Times New Roman" w:cs="Times New Roman"/>
          <w:b/>
          <w:sz w:val="24"/>
          <w:szCs w:val="24"/>
        </w:rPr>
        <w:t>отключения энергоснабжения на</w:t>
      </w:r>
      <w:r w:rsidR="005E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1C">
        <w:rPr>
          <w:rFonts w:ascii="Times New Roman" w:hAnsi="Times New Roman" w:cs="Times New Roman"/>
          <w:b/>
          <w:sz w:val="24"/>
          <w:szCs w:val="24"/>
        </w:rPr>
        <w:t>19</w:t>
      </w:r>
      <w:r w:rsidR="004B094A">
        <w:rPr>
          <w:rFonts w:ascii="Times New Roman" w:hAnsi="Times New Roman" w:cs="Times New Roman"/>
          <w:b/>
          <w:sz w:val="24"/>
          <w:szCs w:val="24"/>
        </w:rPr>
        <w:t>.10</w:t>
      </w:r>
      <w:r w:rsidRPr="002B18BB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2B18BB" w:rsidRPr="000A01A2" w:rsidRDefault="002B18BB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926" w:type="dxa"/>
        <w:tblInd w:w="98" w:type="dxa"/>
        <w:tblLayout w:type="fixed"/>
        <w:tblLook w:val="04A0"/>
      </w:tblPr>
      <w:tblGrid>
        <w:gridCol w:w="5397"/>
        <w:gridCol w:w="1843"/>
        <w:gridCol w:w="3686"/>
      </w:tblGrid>
      <w:tr w:rsidR="00E3576B" w:rsidRPr="002B18BB" w:rsidTr="000A01A2">
        <w:trPr>
          <w:trHeight w:val="21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КВЛ 0,4 кВ ТП 6420  гр.2 вывести в ремонт для установки ПКЭ ул. Талаллихина,16. Под отключение попадают: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19а,21-39,38-58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1а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Талалихина</w:t>
            </w: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2-20,1-23,1а</w:t>
            </w:r>
          </w:p>
          <w:p w:rsidR="00131C1C" w:rsidRPr="002B18BB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Тюленина</w:t>
            </w: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2-8,</w:t>
            </w:r>
          </w:p>
          <w:p w:rsidR="00E3576B" w:rsidRPr="002B18BB" w:rsidRDefault="00E3576B" w:rsidP="001D3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E3576B" w:rsidRDefault="00E3576B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3576B" w:rsidRPr="002B18BB" w:rsidRDefault="00E3576B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08:00 до 18:00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B02DA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3576B" w:rsidRPr="002B18BB" w:rsidTr="000A01A2">
        <w:trPr>
          <w:trHeight w:val="814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отключения попадают:</w:t>
            </w:r>
          </w:p>
          <w:p w:rsidR="00E3576B" w:rsidRPr="002B18BB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Коммунистический 7.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B02DA" w:rsidP="00116E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3576B" w:rsidRPr="002B18BB" w:rsidTr="000A01A2">
        <w:trPr>
          <w:trHeight w:val="1260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Копейск, ул.: Борьбы, 14а (Станция юных техников);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пер.1 Клубный, 12-24; Полевая, 1-47.</w:t>
            </w:r>
          </w:p>
          <w:p w:rsidR="00E3576B" w:rsidRPr="002B18BB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 3 - капитальный ремонт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C2674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3576B" w:rsidRPr="002B18BB" w:rsidTr="000A01A2">
        <w:trPr>
          <w:trHeight w:val="1138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1C1C" w:rsidRPr="00131C1C" w:rsidRDefault="002868F6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1C1C"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отключения попадают: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Кожевникова, 2а, 4/1; </w:t>
            </w:r>
          </w:p>
          <w:p w:rsidR="00131C1C" w:rsidRPr="002B18BB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Томилова 15-б</w:t>
            </w:r>
          </w:p>
          <w:p w:rsidR="00E3576B" w:rsidRPr="002B18BB" w:rsidRDefault="00E3576B" w:rsidP="001D3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1D316A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3576B" w:rsidRPr="002B18BB" w:rsidTr="001203E8">
        <w:trPr>
          <w:trHeight w:val="2103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0,4кВ ТП 6304 2С </w:t>
            </w:r>
            <w:proofErr w:type="spellStart"/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вывести в резерв по заявке потребителя ул. Кожевникова, 35. Под отключение попадают: Кожевникова</w:t>
            </w: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29,31,33,35</w:t>
            </w:r>
          </w:p>
          <w:p w:rsidR="00131C1C" w:rsidRPr="00131C1C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1а</w:t>
            </w:r>
          </w:p>
          <w:p w:rsidR="00E3576B" w:rsidRPr="002B18BB" w:rsidRDefault="00131C1C" w:rsidP="00131C1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Фруктовая</w:t>
            </w:r>
            <w:r w:rsidRPr="0013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2,2а,2б,2в,2г,26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1D316A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775A68" w:rsidRPr="002B18BB" w:rsidRDefault="00775A68">
      <w:pPr>
        <w:rPr>
          <w:rFonts w:ascii="Times New Roman" w:hAnsi="Times New Roman" w:cs="Times New Roman"/>
          <w:sz w:val="24"/>
          <w:szCs w:val="24"/>
        </w:rPr>
      </w:pPr>
    </w:p>
    <w:sectPr w:rsidR="00775A68" w:rsidRPr="002B18BB" w:rsidSect="000A01A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BB"/>
    <w:rsid w:val="00094C90"/>
    <w:rsid w:val="000A01A2"/>
    <w:rsid w:val="000B60E2"/>
    <w:rsid w:val="000C1654"/>
    <w:rsid w:val="000C777D"/>
    <w:rsid w:val="000F526E"/>
    <w:rsid w:val="00112858"/>
    <w:rsid w:val="00116E2A"/>
    <w:rsid w:val="001203E8"/>
    <w:rsid w:val="00131C1C"/>
    <w:rsid w:val="001B4839"/>
    <w:rsid w:val="001D316A"/>
    <w:rsid w:val="00207112"/>
    <w:rsid w:val="00225E28"/>
    <w:rsid w:val="002868F6"/>
    <w:rsid w:val="002A41A7"/>
    <w:rsid w:val="002B18BB"/>
    <w:rsid w:val="002B5D8D"/>
    <w:rsid w:val="0035345A"/>
    <w:rsid w:val="0040547F"/>
    <w:rsid w:val="004114E2"/>
    <w:rsid w:val="004B094A"/>
    <w:rsid w:val="005828A2"/>
    <w:rsid w:val="00586A94"/>
    <w:rsid w:val="0059715A"/>
    <w:rsid w:val="005E1008"/>
    <w:rsid w:val="005F56D4"/>
    <w:rsid w:val="00655B72"/>
    <w:rsid w:val="006D4160"/>
    <w:rsid w:val="00770F44"/>
    <w:rsid w:val="00775A68"/>
    <w:rsid w:val="008143E0"/>
    <w:rsid w:val="0088121D"/>
    <w:rsid w:val="009B20AC"/>
    <w:rsid w:val="009D7360"/>
    <w:rsid w:val="009F422D"/>
    <w:rsid w:val="00A66B36"/>
    <w:rsid w:val="00A71C7A"/>
    <w:rsid w:val="00AD0157"/>
    <w:rsid w:val="00B3085B"/>
    <w:rsid w:val="00B42D4B"/>
    <w:rsid w:val="00BC3DE0"/>
    <w:rsid w:val="00C06E9E"/>
    <w:rsid w:val="00C2674B"/>
    <w:rsid w:val="00C90C83"/>
    <w:rsid w:val="00C96D51"/>
    <w:rsid w:val="00D41112"/>
    <w:rsid w:val="00DE3BBF"/>
    <w:rsid w:val="00DF02EE"/>
    <w:rsid w:val="00E23D41"/>
    <w:rsid w:val="00E3576B"/>
    <w:rsid w:val="00EB02DA"/>
    <w:rsid w:val="00EC05BD"/>
    <w:rsid w:val="00EE4F3E"/>
    <w:rsid w:val="00F54FCB"/>
    <w:rsid w:val="00F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ЕДДС-2</cp:lastModifiedBy>
  <cp:revision>19</cp:revision>
  <cp:lastPrinted>2021-09-09T12:58:00Z</cp:lastPrinted>
  <dcterms:created xsi:type="dcterms:W3CDTF">2021-09-09T12:15:00Z</dcterms:created>
  <dcterms:modified xsi:type="dcterms:W3CDTF">2021-10-18T12:01:00Z</dcterms:modified>
</cp:coreProperties>
</file>