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4D73" w:rsidRDefault="00994D73" w:rsidP="00994D7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94D73" w:rsidRDefault="00994D73" w:rsidP="00994D7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94D73" w:rsidRDefault="00994D73" w:rsidP="00994D7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Default="00994D73" w:rsidP="00994D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26.09.2023 № 721-р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264B72" w:rsidRPr="00264B72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на участке поворот с улицы 26 Партсъезда между домами № 1а и № 3 до улицы Ленина дом №</w:t>
      </w:r>
      <w:r w:rsidR="00264B72">
        <w:rPr>
          <w:rFonts w:ascii="Times New Roman" w:hAnsi="Times New Roman" w:cs="Times New Roman"/>
          <w:sz w:val="28"/>
          <w:szCs w:val="28"/>
        </w:rPr>
        <w:t> </w:t>
      </w:r>
      <w:r w:rsidR="00264B72" w:rsidRPr="00264B72">
        <w:rPr>
          <w:rFonts w:ascii="Times New Roman" w:hAnsi="Times New Roman" w:cs="Times New Roman"/>
          <w:sz w:val="28"/>
          <w:szCs w:val="28"/>
        </w:rPr>
        <w:t>6»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D0D43">
        <w:rPr>
          <w:rFonts w:ascii="Times New Roman" w:hAnsi="Times New Roman" w:cs="Times New Roman"/>
          <w:sz w:val="28"/>
          <w:szCs w:val="28"/>
        </w:rPr>
        <w:t>25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D0D43" w:rsidRPr="00BD0D43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на участке поворот с улицы 26 Партсъезда между домами № 1а и № 3 до улицы Ленина дом № 6»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BD0D43" w:rsidRPr="00BD0D43">
        <w:rPr>
          <w:rFonts w:ascii="Times New Roman" w:hAnsi="Times New Roman" w:cs="Times New Roman"/>
          <w:sz w:val="28"/>
          <w:szCs w:val="28"/>
        </w:rPr>
        <w:t>г. Копейск, поворот с ул. 26 Партсъезда, между д. 1а и д. 3 до ул. Ленина, д. 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BD0D43"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 w:rsidR="00BD0D43">
        <w:rPr>
          <w:rFonts w:ascii="Times New Roman" w:hAnsi="Times New Roman" w:cs="Times New Roman"/>
          <w:sz w:val="28"/>
          <w:szCs w:val="28"/>
        </w:rPr>
        <w:t> Е.А.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D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94D7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F3CAD"/>
    <w:rsid w:val="00C07435"/>
    <w:rsid w:val="00C11221"/>
    <w:rsid w:val="00C1159F"/>
    <w:rsid w:val="00C22428"/>
    <w:rsid w:val="00C305A4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2023-09-21T11:46:00Z</cp:lastPrinted>
  <dcterms:created xsi:type="dcterms:W3CDTF">2023-09-29T08:52:00Z</dcterms:created>
  <dcterms:modified xsi:type="dcterms:W3CDTF">2023-09-29T08:52:00Z</dcterms:modified>
</cp:coreProperties>
</file>